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8234" w14:textId="2B92FC7E" w:rsidR="00EB61C8" w:rsidRPr="00F948B9" w:rsidRDefault="00EB61C8" w:rsidP="00BF3083">
      <w:pPr>
        <w:autoSpaceDE w:val="0"/>
        <w:autoSpaceDN w:val="0"/>
        <w:adjustRightInd w:val="0"/>
        <w:spacing w:line="360" w:lineRule="auto"/>
        <w:jc w:val="right"/>
        <w:rPr>
          <w:rFonts w:hAnsi="ＭＳ 明朝" w:cs="CIDFont+F1"/>
          <w:kern w:val="0"/>
          <w:sz w:val="24"/>
          <w:szCs w:val="24"/>
        </w:rPr>
      </w:pPr>
      <w:r w:rsidRPr="00F948B9">
        <w:rPr>
          <w:rFonts w:hAnsi="ＭＳ 明朝" w:cs="CIDFont+F1" w:hint="eastAsia"/>
          <w:kern w:val="0"/>
          <w:sz w:val="24"/>
          <w:szCs w:val="24"/>
        </w:rPr>
        <w:t>（別紙</w:t>
      </w:r>
      <w:r w:rsidR="00B40F10" w:rsidRPr="00F948B9">
        <w:rPr>
          <w:rFonts w:hAnsi="ＭＳ 明朝" w:cs="CIDFont+F1" w:hint="eastAsia"/>
          <w:kern w:val="0"/>
          <w:sz w:val="24"/>
          <w:szCs w:val="24"/>
        </w:rPr>
        <w:t>２</w:t>
      </w:r>
      <w:r w:rsidRPr="00F948B9">
        <w:rPr>
          <w:rFonts w:hAnsi="ＭＳ 明朝" w:cs="CIDFont+F1" w:hint="eastAsia"/>
          <w:kern w:val="0"/>
          <w:sz w:val="24"/>
          <w:szCs w:val="24"/>
        </w:rPr>
        <w:t>）</w:t>
      </w:r>
    </w:p>
    <w:p w14:paraId="27AE2612" w14:textId="37ECFA87" w:rsidR="00EB61C8" w:rsidRPr="00F948B9" w:rsidRDefault="00EB61C8" w:rsidP="009E181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CIDFont+F2"/>
          <w:kern w:val="0"/>
          <w:sz w:val="28"/>
          <w:szCs w:val="28"/>
        </w:rPr>
      </w:pPr>
      <w:bookmarkStart w:id="0" w:name="_Hlk49419191"/>
      <w:r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健</w:t>
      </w:r>
      <w:r w:rsidR="008640C6"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康</w:t>
      </w:r>
      <w:r w:rsidR="008640C6"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観</w:t>
      </w:r>
      <w:r w:rsidR="008640C6"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察</w:t>
      </w:r>
      <w:r w:rsidR="008640C6"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  <w:r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>票</w:t>
      </w:r>
      <w:r w:rsidR="009F15FF" w:rsidRPr="00F948B9">
        <w:rPr>
          <w:rFonts w:ascii="ＭＳ ゴシック" w:eastAsia="ＭＳ ゴシック" w:hAnsi="ＭＳ ゴシック" w:cs="CIDFont+F2" w:hint="eastAsia"/>
          <w:kern w:val="0"/>
          <w:sz w:val="28"/>
          <w:szCs w:val="28"/>
        </w:rPr>
        <w:t xml:space="preserve">　</w:t>
      </w:r>
    </w:p>
    <w:p w14:paraId="5E195F1A" w14:textId="77777777" w:rsidR="005F4469" w:rsidRPr="00F948B9" w:rsidRDefault="005F4469" w:rsidP="0074658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35EDF3A5" w14:textId="66B18151" w:rsidR="00746584" w:rsidRPr="00F948B9" w:rsidRDefault="00746584" w:rsidP="00746584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F948B9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F948B9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948B9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Pr="00F948B9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948B9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）月（</w:t>
      </w:r>
      <w:r w:rsidRPr="00F948B9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948B9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）日</w:t>
      </w:r>
      <w:r w:rsidRPr="00F948B9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948B9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F948B9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F948B9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）曜日　</w:t>
      </w:r>
      <w:r w:rsidR="00C102CF" w:rsidRPr="00F948B9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当日の体温（　　　．　　）度</w:t>
      </w:r>
    </w:p>
    <w:p w14:paraId="1C1A7F83" w14:textId="77777777" w:rsidR="00746584" w:rsidRPr="00F948B9" w:rsidRDefault="00746584" w:rsidP="000E5FDC">
      <w:pPr>
        <w:rPr>
          <w:rFonts w:hAnsi="ＭＳ 明朝"/>
          <w:sz w:val="24"/>
          <w:szCs w:val="24"/>
        </w:rPr>
      </w:pPr>
    </w:p>
    <w:p w14:paraId="687FB151" w14:textId="41937403" w:rsidR="00EB61C8" w:rsidRPr="00CB643F" w:rsidRDefault="000E5FDC" w:rsidP="00C102CF">
      <w:pPr>
        <w:ind w:left="223" w:hangingChars="100" w:hanging="223"/>
        <w:rPr>
          <w:rFonts w:ascii="ＭＳ ゴシック" w:eastAsia="ＭＳ ゴシック" w:hAnsi="ＭＳ ゴシック"/>
          <w:sz w:val="24"/>
          <w:szCs w:val="24"/>
        </w:rPr>
      </w:pPr>
      <w:bookmarkStart w:id="1" w:name="_Hlk48829919"/>
      <w:r w:rsidRPr="00CB643F">
        <w:rPr>
          <w:rFonts w:ascii="ＭＳ ゴシック" w:eastAsia="ＭＳ ゴシック" w:hAnsi="ＭＳ ゴシック" w:hint="eastAsia"/>
          <w:sz w:val="24"/>
          <w:szCs w:val="24"/>
        </w:rPr>
        <w:t>※発熱(</w:t>
      </w:r>
      <w:r w:rsidR="00C102CF" w:rsidRPr="00CB643F">
        <w:rPr>
          <w:rFonts w:ascii="ＭＳ ゴシック" w:eastAsia="ＭＳ ゴシック" w:hAnsi="ＭＳ ゴシック" w:hint="eastAsia"/>
          <w:sz w:val="24"/>
          <w:szCs w:val="24"/>
        </w:rPr>
        <w:t>目安として3</w:t>
      </w:r>
      <w:r w:rsidR="00C102CF" w:rsidRPr="00CB643F">
        <w:rPr>
          <w:rFonts w:ascii="ＭＳ ゴシック" w:eastAsia="ＭＳ ゴシック" w:hAnsi="ＭＳ ゴシック"/>
          <w:sz w:val="24"/>
          <w:szCs w:val="24"/>
        </w:rPr>
        <w:t>7.5</w:t>
      </w:r>
      <w:r w:rsidR="00C102CF" w:rsidRPr="00CB643F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Pr="00CB643F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Pr="00CB643F">
        <w:rPr>
          <w:rFonts w:ascii="ＭＳ ゴシック" w:eastAsia="ＭＳ ゴシック" w:hAnsi="ＭＳ ゴシック"/>
          <w:sz w:val="24"/>
          <w:szCs w:val="24"/>
        </w:rPr>
        <w:t>)</w:t>
      </w:r>
      <w:r w:rsidR="00E6190E" w:rsidRPr="00CB643F">
        <w:rPr>
          <w:rFonts w:ascii="ＭＳ ゴシック" w:eastAsia="ＭＳ ゴシック" w:hAnsi="ＭＳ ゴシック" w:hint="eastAsia"/>
          <w:sz w:val="24"/>
          <w:szCs w:val="24"/>
        </w:rPr>
        <w:t>など体調のすぐれない</w:t>
      </w:r>
      <w:r w:rsidR="00C102CF" w:rsidRPr="00CB643F">
        <w:rPr>
          <w:rFonts w:ascii="ＭＳ ゴシック" w:eastAsia="ＭＳ ゴシック" w:hAnsi="ＭＳ ゴシック" w:hint="eastAsia"/>
          <w:sz w:val="24"/>
          <w:szCs w:val="24"/>
        </w:rPr>
        <w:t>場合</w:t>
      </w:r>
      <w:r w:rsidRPr="00CB643F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8640C6" w:rsidRPr="00CB643F">
        <w:rPr>
          <w:rFonts w:ascii="ＭＳ ゴシック" w:eastAsia="ＭＳ ゴシック" w:hAnsi="ＭＳ ゴシック" w:hint="eastAsia"/>
          <w:sz w:val="24"/>
          <w:szCs w:val="24"/>
        </w:rPr>
        <w:t>鑑賞教室前</w:t>
      </w:r>
      <w:r w:rsidR="00C102CF" w:rsidRPr="00CB643F">
        <w:rPr>
          <w:rFonts w:ascii="ＭＳ ゴシック" w:eastAsia="ＭＳ ゴシック" w:hAnsi="ＭＳ ゴシック" w:hint="eastAsia"/>
          <w:sz w:val="24"/>
          <w:szCs w:val="24"/>
        </w:rPr>
        <w:t>２週間の</w:t>
      </w:r>
      <w:r w:rsidRPr="00CB643F">
        <w:rPr>
          <w:rFonts w:ascii="ＭＳ ゴシック" w:eastAsia="ＭＳ ゴシック" w:hAnsi="ＭＳ ゴシック" w:hint="eastAsia"/>
          <w:sz w:val="24"/>
          <w:szCs w:val="24"/>
        </w:rPr>
        <w:t>健康観察の項目に</w:t>
      </w:r>
      <w:r w:rsidR="00C102CF" w:rsidRPr="00CB643F">
        <w:rPr>
          <w:rFonts w:ascii="ＭＳ ゴシック" w:eastAsia="ＭＳ ゴシック" w:hAnsi="ＭＳ ゴシック" w:hint="eastAsia"/>
          <w:sz w:val="24"/>
          <w:szCs w:val="24"/>
        </w:rPr>
        <w:t>問題が</w:t>
      </w:r>
      <w:r w:rsidRPr="00CB643F">
        <w:rPr>
          <w:rFonts w:ascii="ＭＳ ゴシック" w:eastAsia="ＭＳ ゴシック" w:hAnsi="ＭＳ ゴシック" w:hint="eastAsia"/>
          <w:sz w:val="24"/>
          <w:szCs w:val="24"/>
        </w:rPr>
        <w:t>ある場合</w:t>
      </w:r>
      <w:r w:rsidR="00C102CF" w:rsidRPr="00CB643F">
        <w:rPr>
          <w:rFonts w:ascii="ＭＳ ゴシック" w:eastAsia="ＭＳ ゴシック" w:hAnsi="ＭＳ ゴシック" w:hint="eastAsia"/>
          <w:sz w:val="24"/>
          <w:szCs w:val="24"/>
        </w:rPr>
        <w:t>は、参加</w:t>
      </w:r>
      <w:r w:rsidR="00F41538" w:rsidRPr="00CB643F">
        <w:rPr>
          <w:rFonts w:ascii="ＭＳ ゴシック" w:eastAsia="ＭＳ ゴシック" w:hAnsi="ＭＳ ゴシック" w:hint="eastAsia"/>
          <w:sz w:val="24"/>
          <w:szCs w:val="24"/>
        </w:rPr>
        <w:t>することができません。</w:t>
      </w:r>
      <w:bookmarkEnd w:id="1"/>
    </w:p>
    <w:p w14:paraId="41CACFC8" w14:textId="77777777" w:rsidR="00C102CF" w:rsidRPr="00CB643F" w:rsidRDefault="00C102CF" w:rsidP="00C102CF">
      <w:pPr>
        <w:ind w:left="223" w:hangingChars="100" w:hanging="223"/>
        <w:rPr>
          <w:rFonts w:hAnsi="ＭＳ 明朝" w:cs="CIDFont+F1"/>
          <w:kern w:val="0"/>
          <w:sz w:val="24"/>
          <w:szCs w:val="24"/>
        </w:rPr>
      </w:pPr>
    </w:p>
    <w:p w14:paraId="367EA148" w14:textId="03E86E62" w:rsidR="005F4469" w:rsidRPr="00CB643F" w:rsidRDefault="00C102CF" w:rsidP="005F4469">
      <w:pPr>
        <w:rPr>
          <w:rFonts w:hAnsi="ＭＳ 明朝"/>
          <w:sz w:val="24"/>
          <w:szCs w:val="24"/>
        </w:rPr>
      </w:pPr>
      <w:r w:rsidRPr="00CB643F">
        <w:rPr>
          <w:rFonts w:hAnsi="ＭＳ 明朝" w:hint="eastAsia"/>
          <w:sz w:val="24"/>
          <w:szCs w:val="24"/>
        </w:rPr>
        <w:t xml:space="preserve">　〇</w:t>
      </w:r>
      <w:r w:rsidR="008640C6" w:rsidRPr="00CB643F">
        <w:rPr>
          <w:rFonts w:hAnsi="ＭＳ 明朝" w:hint="eastAsia"/>
          <w:sz w:val="24"/>
          <w:szCs w:val="24"/>
        </w:rPr>
        <w:t>鑑賞教室</w:t>
      </w:r>
      <w:r w:rsidRPr="00CB643F">
        <w:rPr>
          <w:rFonts w:hAnsi="ＭＳ 明朝" w:hint="eastAsia"/>
          <w:sz w:val="24"/>
          <w:szCs w:val="24"/>
        </w:rPr>
        <w:t>前２週間における以下の項目に答えてください。</w:t>
      </w:r>
      <w:r w:rsidR="00D47CB1" w:rsidRPr="00CB643F">
        <w:rPr>
          <w:rFonts w:hAnsi="ＭＳ 明朝" w:hint="eastAsia"/>
          <w:sz w:val="24"/>
          <w:szCs w:val="24"/>
        </w:rPr>
        <w:t>（どちらかに〇を付けて</w:t>
      </w:r>
      <w:r w:rsidR="008640C6" w:rsidRPr="00CB643F">
        <w:rPr>
          <w:rFonts w:hAnsi="ＭＳ 明朝" w:hint="eastAsia"/>
          <w:sz w:val="24"/>
          <w:szCs w:val="24"/>
        </w:rPr>
        <w:t>下さい</w:t>
      </w:r>
      <w:r w:rsidR="00D47CB1" w:rsidRPr="00CB643F">
        <w:rPr>
          <w:rFonts w:hAnsi="ＭＳ 明朝" w:hint="eastAsia"/>
          <w:sz w:val="24"/>
          <w:szCs w:val="24"/>
        </w:rPr>
        <w:t>。）</w:t>
      </w:r>
    </w:p>
    <w:p w14:paraId="0101B7F4" w14:textId="16E0E288" w:rsidR="004261EE" w:rsidRPr="00CB643F" w:rsidRDefault="00C102CF" w:rsidP="004261EE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１</w:t>
      </w:r>
      <w:r w:rsidR="004261EE" w:rsidRPr="00CB643F">
        <w:rPr>
          <w:rFonts w:hAnsi="ＭＳ 明朝" w:cs="CIDFont+F1" w:hint="eastAsia"/>
          <w:kern w:val="0"/>
          <w:sz w:val="24"/>
          <w:szCs w:val="24"/>
        </w:rPr>
        <w:t xml:space="preserve"> 平熱を超える発熱が、数日続いたことがありますか？　　</w:t>
      </w:r>
      <w:r w:rsidR="005F4469" w:rsidRPr="00CB643F"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="005F4469" w:rsidRPr="00CB643F">
        <w:rPr>
          <w:rFonts w:hAnsi="ＭＳ 明朝" w:cs="CIDFont+F1"/>
          <w:kern w:val="0"/>
          <w:sz w:val="24"/>
          <w:szCs w:val="24"/>
        </w:rPr>
        <w:t xml:space="preserve">             </w:t>
      </w:r>
      <w:r w:rsidR="004261EE" w:rsidRPr="00CB643F">
        <w:rPr>
          <w:rFonts w:hAnsi="ＭＳ 明朝" w:cs="CIDFont+F1" w:hint="eastAsia"/>
          <w:kern w:val="0"/>
          <w:sz w:val="24"/>
          <w:szCs w:val="24"/>
        </w:rPr>
        <w:t>（</w:t>
      </w:r>
      <w:r w:rsidR="004261EE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4261EE" w:rsidRPr="00CB643F">
        <w:rPr>
          <w:rFonts w:hAnsi="ＭＳ 明朝" w:cs="CIDFont+F1" w:hint="eastAsia"/>
          <w:kern w:val="0"/>
          <w:sz w:val="24"/>
          <w:szCs w:val="24"/>
        </w:rPr>
        <w:t>有</w:t>
      </w:r>
      <w:r w:rsidR="004261EE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4261EE" w:rsidRPr="00CB643F">
        <w:rPr>
          <w:rFonts w:hAnsi="ＭＳ 明朝" w:cs="CIDFont+F1" w:hint="eastAsia"/>
          <w:kern w:val="0"/>
          <w:sz w:val="24"/>
          <w:szCs w:val="24"/>
        </w:rPr>
        <w:t>・無</w:t>
      </w:r>
      <w:r w:rsidR="004261EE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4261EE" w:rsidRPr="00CB643F">
        <w:rPr>
          <w:rFonts w:hAnsi="ＭＳ 明朝" w:cs="CIDFont+F1" w:hint="eastAsia"/>
          <w:kern w:val="0"/>
          <w:sz w:val="24"/>
          <w:szCs w:val="24"/>
        </w:rPr>
        <w:t>）</w:t>
      </w:r>
    </w:p>
    <w:p w14:paraId="05C26B50" w14:textId="7B87DAE8" w:rsidR="00EB61C8" w:rsidRPr="00CB643F" w:rsidRDefault="00C102CF" w:rsidP="004261EE">
      <w:pPr>
        <w:autoSpaceDE w:val="0"/>
        <w:autoSpaceDN w:val="0"/>
        <w:adjustRightInd w:val="0"/>
        <w:spacing w:line="360" w:lineRule="auto"/>
        <w:ind w:left="5582" w:hangingChars="2500" w:hanging="5582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２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咳</w:t>
      </w:r>
      <w:r w:rsidR="004261EE" w:rsidRPr="00CB643F">
        <w:rPr>
          <w:rFonts w:hAnsi="ＭＳ 明朝" w:cs="CIDFont+F1" w:hint="eastAsia"/>
          <w:kern w:val="0"/>
          <w:sz w:val="24"/>
          <w:szCs w:val="24"/>
        </w:rPr>
        <w:t>(せき</w:t>
      </w:r>
      <w:r w:rsidR="004261EE" w:rsidRPr="00CB643F">
        <w:rPr>
          <w:rFonts w:hAnsi="ＭＳ 明朝" w:cs="CIDFont+F1"/>
          <w:kern w:val="0"/>
          <w:sz w:val="24"/>
          <w:szCs w:val="24"/>
        </w:rPr>
        <w:t>)</w:t>
      </w:r>
      <w:r w:rsidR="004261EE" w:rsidRPr="00CB643F">
        <w:rPr>
          <w:rFonts w:hAnsi="ＭＳ 明朝" w:cs="CIDFont+F1" w:hint="eastAsia"/>
          <w:kern w:val="0"/>
          <w:sz w:val="24"/>
          <w:szCs w:val="24"/>
        </w:rPr>
        <w:t>、のどの痛みなどの風邪の症状が数日続いたことが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ありますか？（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）</w:t>
      </w:r>
    </w:p>
    <w:p w14:paraId="35674DF1" w14:textId="01FA0720" w:rsidR="00EB61C8" w:rsidRPr="00CB643F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３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746584" w:rsidRPr="00CB643F">
        <w:rPr>
          <w:rFonts w:hAnsi="ＭＳ 明朝" w:cs="CIDFont+F1" w:hint="eastAsia"/>
          <w:kern w:val="0"/>
          <w:sz w:val="24"/>
          <w:szCs w:val="24"/>
        </w:rPr>
        <w:t>だるさ(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倦怠</w:t>
      </w:r>
      <w:r w:rsidR="00746584" w:rsidRPr="00CB643F">
        <w:rPr>
          <w:rFonts w:hAnsi="ＭＳ 明朝" w:cs="CIDFont+F1" w:hint="eastAsia"/>
          <w:kern w:val="0"/>
          <w:sz w:val="24"/>
          <w:szCs w:val="24"/>
        </w:rPr>
        <w:t>(けんたい</w:t>
      </w:r>
      <w:r w:rsidR="00746584" w:rsidRPr="00CB643F">
        <w:rPr>
          <w:rFonts w:hAnsi="ＭＳ 明朝" w:cs="CIDFont+F1"/>
          <w:kern w:val="0"/>
          <w:sz w:val="24"/>
          <w:szCs w:val="24"/>
        </w:rPr>
        <w:t>)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感</w:t>
      </w:r>
      <w:r w:rsidR="00746584" w:rsidRPr="00CB643F">
        <w:rPr>
          <w:rFonts w:hAnsi="ＭＳ 明朝" w:cs="CIDFont+F1" w:hint="eastAsia"/>
          <w:kern w:val="0"/>
          <w:sz w:val="24"/>
          <w:szCs w:val="24"/>
        </w:rPr>
        <w:t>、息苦しさ(呼吸困難</w:t>
      </w:r>
      <w:r w:rsidR="00746584" w:rsidRPr="00CB643F">
        <w:rPr>
          <w:rFonts w:hAnsi="ＭＳ 明朝" w:cs="CIDFont+F1"/>
          <w:kern w:val="0"/>
          <w:sz w:val="24"/>
          <w:szCs w:val="24"/>
        </w:rPr>
        <w:t>)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はありますか？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 xml:space="preserve">　　　　（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）</w:t>
      </w:r>
    </w:p>
    <w:p w14:paraId="5725F615" w14:textId="6758B243" w:rsidR="00EB61C8" w:rsidRPr="00CB643F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４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味覚・嗅覚の異常</w:t>
      </w:r>
      <w:r w:rsidR="005F4469" w:rsidRPr="00CB643F">
        <w:rPr>
          <w:rFonts w:hAnsi="ＭＳ 明朝" w:cs="CIDFont+F1" w:hint="eastAsia"/>
          <w:kern w:val="0"/>
          <w:sz w:val="24"/>
          <w:szCs w:val="24"/>
        </w:rPr>
        <w:t>等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 xml:space="preserve">はありますか？　 </w:t>
      </w:r>
      <w:r w:rsidR="005F4469" w:rsidRPr="00CB643F">
        <w:rPr>
          <w:rFonts w:hAnsi="ＭＳ 明朝" w:cs="CIDFont+F1"/>
          <w:kern w:val="0"/>
          <w:sz w:val="24"/>
          <w:szCs w:val="24"/>
        </w:rPr>
        <w:t xml:space="preserve">                              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（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）</w:t>
      </w:r>
    </w:p>
    <w:p w14:paraId="509B8F14" w14:textId="125C3B13" w:rsidR="00EB61C8" w:rsidRPr="00CB643F" w:rsidRDefault="00C102CF" w:rsidP="00BF3083">
      <w:pPr>
        <w:autoSpaceDE w:val="0"/>
        <w:autoSpaceDN w:val="0"/>
        <w:adjustRightInd w:val="0"/>
        <w:spacing w:line="360" w:lineRule="auto"/>
        <w:ind w:left="6921" w:hangingChars="3100" w:hanging="6921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５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新型コロナウイルス感染症陽性と</w:t>
      </w:r>
      <w:r w:rsidR="00D47CB1" w:rsidRPr="00CB643F">
        <w:rPr>
          <w:rFonts w:hAnsi="ＭＳ 明朝" w:cs="CIDFont+F1" w:hint="eastAsia"/>
          <w:kern w:val="0"/>
          <w:sz w:val="24"/>
          <w:szCs w:val="24"/>
        </w:rPr>
        <w:t>された</w:t>
      </w:r>
      <w:r w:rsidR="00E6190E" w:rsidRPr="00CB643F">
        <w:rPr>
          <w:rFonts w:hAnsi="ＭＳ 明朝" w:cs="CIDFont+F1" w:hint="eastAsia"/>
          <w:kern w:val="0"/>
          <w:sz w:val="24"/>
          <w:szCs w:val="24"/>
        </w:rPr>
        <w:t>方</w:t>
      </w:r>
      <w:r w:rsidR="00D47CB1" w:rsidRPr="00CB643F">
        <w:rPr>
          <w:rFonts w:hAnsi="ＭＳ 明朝" w:cs="CIDFont+F1" w:hint="eastAsia"/>
          <w:kern w:val="0"/>
          <w:sz w:val="24"/>
          <w:szCs w:val="24"/>
        </w:rPr>
        <w:t>との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濃厚接触はありますか？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5F4469" w:rsidRPr="00CB643F"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（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）</w:t>
      </w:r>
    </w:p>
    <w:p w14:paraId="7ACCDCF6" w14:textId="2F5C6F5E" w:rsidR="00EB61C8" w:rsidRPr="00CB643F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６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同居家族や身近な知人に感染が疑われる方がいますか？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 xml:space="preserve">　　　　</w:t>
      </w:r>
      <w:r w:rsidR="005F4469" w:rsidRPr="00CB643F">
        <w:rPr>
          <w:rFonts w:hAnsi="ＭＳ 明朝" w:cs="CIDFont+F1" w:hint="eastAsia"/>
          <w:kern w:val="0"/>
          <w:sz w:val="24"/>
          <w:szCs w:val="24"/>
        </w:rPr>
        <w:t xml:space="preserve"> </w:t>
      </w:r>
      <w:r w:rsidR="005F4469" w:rsidRPr="00CB643F">
        <w:rPr>
          <w:rFonts w:hAnsi="ＭＳ 明朝" w:cs="CIDFont+F1"/>
          <w:kern w:val="0"/>
          <w:sz w:val="24"/>
          <w:szCs w:val="24"/>
        </w:rPr>
        <w:t xml:space="preserve">     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（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有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・無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）</w:t>
      </w:r>
    </w:p>
    <w:p w14:paraId="68879AB1" w14:textId="77777777" w:rsidR="00D47CB1" w:rsidRPr="00CB643F" w:rsidRDefault="00C102CF" w:rsidP="005F4469">
      <w:pPr>
        <w:autoSpaceDE w:val="0"/>
        <w:autoSpaceDN w:val="0"/>
        <w:adjustRightInd w:val="0"/>
        <w:spacing w:line="360" w:lineRule="auto"/>
        <w:ind w:left="335" w:hangingChars="150" w:hanging="335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７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過去</w:t>
      </w:r>
      <w:r w:rsidR="00EB61C8" w:rsidRPr="00CB643F">
        <w:rPr>
          <w:rFonts w:hAnsi="ＭＳ 明朝" w:cs="CIDFont+F1"/>
          <w:kern w:val="0"/>
          <w:sz w:val="24"/>
          <w:szCs w:val="24"/>
        </w:rPr>
        <w:t>14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日以内に、政府から入国制限、入国後の観察期間を必要とされて</w:t>
      </w:r>
    </w:p>
    <w:p w14:paraId="2E58CE8C" w14:textId="246A3F14" w:rsidR="00EB61C8" w:rsidRPr="00CB643F" w:rsidRDefault="00EB61C8" w:rsidP="00D47CB1">
      <w:pPr>
        <w:autoSpaceDE w:val="0"/>
        <w:autoSpaceDN w:val="0"/>
        <w:adjustRightInd w:val="0"/>
        <w:spacing w:line="360" w:lineRule="auto"/>
        <w:ind w:leftChars="100" w:left="193" w:firstLineChars="50" w:firstLine="112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いる国、地域への渡航または当該在住者との濃厚接触はありますか？</w:t>
      </w:r>
      <w:r w:rsidR="005F4469" w:rsidRPr="00CB643F">
        <w:rPr>
          <w:rFonts w:hAnsi="ＭＳ 明朝" w:cs="CIDFont+F1"/>
          <w:kern w:val="0"/>
          <w:sz w:val="24"/>
          <w:szCs w:val="24"/>
        </w:rPr>
        <w:t xml:space="preserve">     </w:t>
      </w:r>
      <w:r w:rsidRPr="00CB643F">
        <w:rPr>
          <w:rFonts w:hAnsi="ＭＳ 明朝" w:cs="CIDFont+F1" w:hint="eastAsia"/>
          <w:kern w:val="0"/>
          <w:sz w:val="24"/>
          <w:szCs w:val="24"/>
        </w:rPr>
        <w:t>（</w:t>
      </w:r>
      <w:r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Pr="00CB643F">
        <w:rPr>
          <w:rFonts w:hAnsi="ＭＳ 明朝" w:cs="CIDFont+F1" w:hint="eastAsia"/>
          <w:kern w:val="0"/>
          <w:sz w:val="24"/>
          <w:szCs w:val="24"/>
        </w:rPr>
        <w:t>有</w:t>
      </w:r>
      <w:r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Pr="00CB643F">
        <w:rPr>
          <w:rFonts w:hAnsi="ＭＳ 明朝" w:cs="CIDFont+F1" w:hint="eastAsia"/>
          <w:kern w:val="0"/>
          <w:sz w:val="24"/>
          <w:szCs w:val="24"/>
        </w:rPr>
        <w:t>・無</w:t>
      </w:r>
      <w:r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Pr="00CB643F">
        <w:rPr>
          <w:rFonts w:hAnsi="ＭＳ 明朝" w:cs="CIDFont+F1" w:hint="eastAsia"/>
          <w:kern w:val="0"/>
          <w:sz w:val="24"/>
          <w:szCs w:val="24"/>
        </w:rPr>
        <w:t>）</w:t>
      </w:r>
    </w:p>
    <w:p w14:paraId="1FF8AD9F" w14:textId="1B0295D2" w:rsidR="00EB61C8" w:rsidRPr="00CB643F" w:rsidRDefault="00C102CF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８</w:t>
      </w:r>
      <w:r w:rsidR="00EB61C8"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="00EB61C8" w:rsidRPr="00CB643F">
        <w:rPr>
          <w:rFonts w:hAnsi="ＭＳ 明朝" w:cs="CIDFont+F1" w:hint="eastAsia"/>
          <w:kern w:val="0"/>
          <w:sz w:val="24"/>
          <w:szCs w:val="24"/>
        </w:rPr>
        <w:t>その他、体調の異常があれば記入してください。</w:t>
      </w:r>
    </w:p>
    <w:p w14:paraId="222981A8" w14:textId="17981491" w:rsidR="00EB61C8" w:rsidRPr="00CB643F" w:rsidRDefault="00EB61C8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 xml:space="preserve">（　　　　　　　　　　　　　　　　　　　　　　　　　　　　　　　　　　　</w:t>
      </w:r>
      <w:r w:rsidRPr="00CB643F">
        <w:rPr>
          <w:rFonts w:hAnsi="ＭＳ 明朝" w:cs="CIDFont+F1"/>
          <w:kern w:val="0"/>
          <w:sz w:val="24"/>
          <w:szCs w:val="24"/>
        </w:rPr>
        <w:t xml:space="preserve"> </w:t>
      </w:r>
      <w:r w:rsidRPr="00CB643F">
        <w:rPr>
          <w:rFonts w:hAnsi="ＭＳ 明朝" w:cs="CIDFont+F1" w:hint="eastAsia"/>
          <w:kern w:val="0"/>
          <w:sz w:val="24"/>
          <w:szCs w:val="24"/>
        </w:rPr>
        <w:t>）</w:t>
      </w:r>
    </w:p>
    <w:p w14:paraId="4059BCA4" w14:textId="77777777" w:rsidR="005F4469" w:rsidRPr="00CB643F" w:rsidRDefault="005F4469" w:rsidP="00BF3083">
      <w:pPr>
        <w:autoSpaceDE w:val="0"/>
        <w:autoSpaceDN w:val="0"/>
        <w:adjustRightInd w:val="0"/>
        <w:spacing w:line="360" w:lineRule="auto"/>
        <w:jc w:val="left"/>
        <w:rPr>
          <w:rFonts w:hAnsi="ＭＳ 明朝" w:cs="CIDFont+F1"/>
          <w:kern w:val="0"/>
          <w:sz w:val="24"/>
          <w:szCs w:val="24"/>
        </w:rPr>
      </w:pPr>
    </w:p>
    <w:bookmarkEnd w:id="0"/>
    <w:p w14:paraId="4B8E2036" w14:textId="77777777" w:rsidR="008640C6" w:rsidRPr="00CB643F" w:rsidRDefault="008640C6" w:rsidP="008640C6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上記の健康調査を確認の上、本日の鑑賞教室に参加することを同意します。</w:t>
      </w:r>
    </w:p>
    <w:p w14:paraId="11632131" w14:textId="77777777" w:rsidR="005F4469" w:rsidRPr="00CB643F" w:rsidRDefault="005F4469" w:rsidP="00FF7C57">
      <w:pPr>
        <w:autoSpaceDE w:val="0"/>
        <w:autoSpaceDN w:val="0"/>
        <w:adjustRightInd w:val="0"/>
        <w:ind w:firstLineChars="100" w:firstLine="223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79866992" w14:textId="1C4C80A1" w:rsidR="00FF7C57" w:rsidRPr="00CB643F" w:rsidRDefault="00FF7C57" w:rsidP="00FF7C57">
      <w:pPr>
        <w:autoSpaceDE w:val="0"/>
        <w:autoSpaceDN w:val="0"/>
        <w:adjustRightInd w:val="0"/>
        <w:spacing w:line="360" w:lineRule="auto"/>
        <w:jc w:val="lef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（</w:t>
      </w:r>
      <w:r w:rsidRPr="00CB643F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　　　　　　　）学校</w:t>
      </w:r>
      <w:r w:rsidR="004D506D"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 </w:t>
      </w:r>
      <w:r w:rsidR="004D506D" w:rsidRPr="00CB643F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  </w:t>
      </w: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（　</w:t>
      </w:r>
      <w:r w:rsidRPr="00CB643F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）年</w:t>
      </w:r>
      <w:r w:rsidRPr="00CB643F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="005F4469" w:rsidRPr="00CB643F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="00E6190E"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</w:t>
      </w:r>
      <w:r w:rsidR="005F4469" w:rsidRPr="00CB643F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氏　名（　　　　　　　　　　</w:t>
      </w:r>
      <w:r w:rsidR="00D47CB1"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 ）</w:t>
      </w:r>
    </w:p>
    <w:p w14:paraId="62D5652D" w14:textId="77777777" w:rsidR="00D47CB1" w:rsidRPr="00CB643F" w:rsidRDefault="00D47CB1" w:rsidP="005F4469">
      <w:pPr>
        <w:autoSpaceDE w:val="0"/>
        <w:autoSpaceDN w:val="0"/>
        <w:adjustRightInd w:val="0"/>
        <w:ind w:right="444" w:firstLineChars="2000" w:firstLine="4465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41667F3A" w14:textId="1598942B" w:rsidR="00EB61C8" w:rsidRPr="00CB643F" w:rsidRDefault="00EB61C8" w:rsidP="005F4469">
      <w:pPr>
        <w:autoSpaceDE w:val="0"/>
        <w:autoSpaceDN w:val="0"/>
        <w:adjustRightInd w:val="0"/>
        <w:ind w:right="444" w:firstLineChars="2000" w:firstLine="4465"/>
        <w:rPr>
          <w:rFonts w:ascii="ＭＳ ゴシック" w:eastAsia="ＭＳ ゴシック" w:hAnsi="ＭＳ ゴシック" w:cs="CIDFont+F1"/>
          <w:kern w:val="0"/>
          <w:sz w:val="24"/>
          <w:szCs w:val="24"/>
        </w:rPr>
      </w:pP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保護者</w:t>
      </w:r>
      <w:r w:rsidR="00E6190E"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氏名</w:t>
      </w:r>
      <w:r w:rsidR="001E4EBE"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署名</w:t>
      </w: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（　　　　　　　　</w:t>
      </w:r>
      <w:r w:rsidR="00E6190E"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</w:t>
      </w: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 xml:space="preserve">　　</w:t>
      </w:r>
      <w:r w:rsidRPr="00CB643F">
        <w:rPr>
          <w:rFonts w:ascii="ＭＳ ゴシック" w:eastAsia="ＭＳ ゴシック" w:hAnsi="ＭＳ ゴシック" w:cs="CIDFont+F1"/>
          <w:kern w:val="0"/>
          <w:sz w:val="24"/>
          <w:szCs w:val="24"/>
        </w:rPr>
        <w:t xml:space="preserve"> </w:t>
      </w:r>
      <w:r w:rsidRPr="00CB643F">
        <w:rPr>
          <w:rFonts w:ascii="ＭＳ ゴシック" w:eastAsia="ＭＳ ゴシック" w:hAnsi="ＭＳ ゴシック" w:cs="CIDFont+F1" w:hint="eastAsia"/>
          <w:kern w:val="0"/>
          <w:sz w:val="24"/>
          <w:szCs w:val="24"/>
        </w:rPr>
        <w:t>）</w:t>
      </w:r>
    </w:p>
    <w:p w14:paraId="68C46D64" w14:textId="3D8BFDC9" w:rsidR="00F41538" w:rsidRPr="00CB643F" w:rsidRDefault="00F41538" w:rsidP="00F41538">
      <w:pPr>
        <w:rPr>
          <w:rFonts w:hAnsi="Century" w:cs="Times New Roman"/>
          <w:sz w:val="24"/>
          <w:szCs w:val="24"/>
        </w:rPr>
      </w:pPr>
      <w:r w:rsidRPr="00CB643F">
        <w:rPr>
          <w:rFonts w:hAnsi="Century" w:cs="Times New Roman" w:hint="eastAsia"/>
          <w:sz w:val="24"/>
          <w:szCs w:val="24"/>
        </w:rPr>
        <w:t xml:space="preserve">　　　　　　　　　　　　　　　　　　　※成年年齢に達した生徒は、省略することができる。</w:t>
      </w:r>
    </w:p>
    <w:p w14:paraId="6741BD53" w14:textId="77777777" w:rsidR="00D47CB1" w:rsidRPr="00CB643F" w:rsidRDefault="00D47CB1" w:rsidP="00D47CB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CIDFont+F1"/>
          <w:kern w:val="0"/>
          <w:sz w:val="24"/>
          <w:szCs w:val="24"/>
        </w:rPr>
      </w:pPr>
    </w:p>
    <w:p w14:paraId="7F1E0F44" w14:textId="263A8FE8" w:rsidR="009A00FE" w:rsidRPr="00CB643F" w:rsidRDefault="00EB61C8" w:rsidP="005F4469">
      <w:pPr>
        <w:ind w:left="223" w:hangingChars="100" w:hanging="223"/>
        <w:rPr>
          <w:rFonts w:hAnsi="ＭＳ 明朝" w:cs="CIDFont+F1"/>
          <w:kern w:val="0"/>
          <w:sz w:val="24"/>
          <w:szCs w:val="24"/>
        </w:rPr>
      </w:pPr>
      <w:r w:rsidRPr="00CB643F">
        <w:rPr>
          <w:rFonts w:hAnsi="ＭＳ 明朝" w:cs="CIDFont+F1" w:hint="eastAsia"/>
          <w:kern w:val="0"/>
          <w:sz w:val="24"/>
          <w:szCs w:val="24"/>
        </w:rPr>
        <w:t>※この調査に関する個人情報は、</w:t>
      </w:r>
      <w:r w:rsidR="00FF7C57" w:rsidRPr="00CB643F">
        <w:rPr>
          <w:rFonts w:hAnsi="ＭＳ 明朝" w:cs="CIDFont+F1" w:hint="eastAsia"/>
          <w:kern w:val="0"/>
          <w:sz w:val="24"/>
          <w:szCs w:val="24"/>
        </w:rPr>
        <w:t>新型コロナウイルス感染</w:t>
      </w:r>
      <w:r w:rsidRPr="00CB643F">
        <w:rPr>
          <w:rFonts w:hAnsi="ＭＳ 明朝" w:cs="CIDFont+F1" w:hint="eastAsia"/>
          <w:kern w:val="0"/>
          <w:sz w:val="24"/>
          <w:szCs w:val="24"/>
        </w:rPr>
        <w:t>対策のものであり、他の目的では一切使用いたしません。</w:t>
      </w:r>
      <w:bookmarkStart w:id="2" w:name="_Hlk49334622"/>
      <w:r w:rsidR="005F70EE" w:rsidRPr="00CB643F">
        <w:rPr>
          <w:rFonts w:hAnsi="ＭＳ 明朝" w:cs="CIDFont+F1" w:hint="eastAsia"/>
          <w:kern w:val="0"/>
          <w:sz w:val="24"/>
          <w:szCs w:val="24"/>
        </w:rPr>
        <w:t>保管期間は、１か月とする。</w:t>
      </w:r>
      <w:bookmarkEnd w:id="2"/>
    </w:p>
    <w:sectPr w:rsidR="009A00FE" w:rsidRPr="00CB643F" w:rsidSect="00D47CB1">
      <w:headerReference w:type="default" r:id="rId6"/>
      <w:pgSz w:w="11906" w:h="16838" w:code="9"/>
      <w:pgMar w:top="1638" w:right="905" w:bottom="1638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15DDD" w14:textId="77777777" w:rsidR="001E1974" w:rsidRDefault="001E1974" w:rsidP="00FF7C57">
      <w:r>
        <w:separator/>
      </w:r>
    </w:p>
  </w:endnote>
  <w:endnote w:type="continuationSeparator" w:id="0">
    <w:p w14:paraId="775672CB" w14:textId="77777777" w:rsidR="001E1974" w:rsidRDefault="001E1974" w:rsidP="00FF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54413" w14:textId="77777777" w:rsidR="001E1974" w:rsidRDefault="001E1974" w:rsidP="00FF7C57">
      <w:r>
        <w:separator/>
      </w:r>
    </w:p>
  </w:footnote>
  <w:footnote w:type="continuationSeparator" w:id="0">
    <w:p w14:paraId="34BEB6F5" w14:textId="77777777" w:rsidR="001E1974" w:rsidRDefault="001E1974" w:rsidP="00FF7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95D1" w14:textId="30F8C1FD" w:rsidR="0035284A" w:rsidRPr="0035284A" w:rsidRDefault="0035284A">
    <w:pPr>
      <w:pStyle w:val="a3"/>
      <w:rPr>
        <w:rFonts w:ascii="ＭＳ ゴシック" w:eastAsia="ＭＳ ゴシック" w:hAnsi="ＭＳ ゴシック"/>
        <w:sz w:val="72"/>
        <w:szCs w:val="72"/>
        <w:bdr w:val="single" w:sz="4" w:space="0" w:color="auto"/>
      </w:rPr>
    </w:pPr>
    <w:r w:rsidRPr="0035284A">
      <w:rPr>
        <w:rFonts w:ascii="ＭＳ ゴシック" w:eastAsia="ＭＳ ゴシック" w:hAnsi="ＭＳ ゴシック" w:hint="eastAsia"/>
        <w:sz w:val="72"/>
        <w:szCs w:val="72"/>
        <w:bdr w:val="single" w:sz="4" w:space="0" w:color="auto"/>
      </w:rPr>
      <w:t>生徒</w:t>
    </w:r>
    <w:r>
      <w:rPr>
        <w:rFonts w:ascii="ＭＳ ゴシック" w:eastAsia="ＭＳ ゴシック" w:hAnsi="ＭＳ ゴシック" w:hint="eastAsia"/>
        <w:sz w:val="72"/>
        <w:szCs w:val="72"/>
        <w:bdr w:val="single" w:sz="4" w:space="0" w:color="auto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C8"/>
    <w:rsid w:val="00002228"/>
    <w:rsid w:val="0000617A"/>
    <w:rsid w:val="00034906"/>
    <w:rsid w:val="00034B9E"/>
    <w:rsid w:val="000960CC"/>
    <w:rsid w:val="000C0C2C"/>
    <w:rsid w:val="000E562E"/>
    <w:rsid w:val="000E5FDC"/>
    <w:rsid w:val="001832A5"/>
    <w:rsid w:val="001E1974"/>
    <w:rsid w:val="001E4EBE"/>
    <w:rsid w:val="0035284A"/>
    <w:rsid w:val="003E1891"/>
    <w:rsid w:val="004261EE"/>
    <w:rsid w:val="004649E0"/>
    <w:rsid w:val="00475A40"/>
    <w:rsid w:val="004A05D2"/>
    <w:rsid w:val="004D506D"/>
    <w:rsid w:val="00557E83"/>
    <w:rsid w:val="005749A4"/>
    <w:rsid w:val="00575E6D"/>
    <w:rsid w:val="005B1F78"/>
    <w:rsid w:val="005F4469"/>
    <w:rsid w:val="005F70EE"/>
    <w:rsid w:val="0062328D"/>
    <w:rsid w:val="006255F9"/>
    <w:rsid w:val="00746584"/>
    <w:rsid w:val="007770A5"/>
    <w:rsid w:val="008640C6"/>
    <w:rsid w:val="008C7BA1"/>
    <w:rsid w:val="008D670C"/>
    <w:rsid w:val="009A00FE"/>
    <w:rsid w:val="009E1817"/>
    <w:rsid w:val="009F15FF"/>
    <w:rsid w:val="00A02173"/>
    <w:rsid w:val="00A264B0"/>
    <w:rsid w:val="00A87221"/>
    <w:rsid w:val="00AF09ED"/>
    <w:rsid w:val="00B26860"/>
    <w:rsid w:val="00B308CB"/>
    <w:rsid w:val="00B40F10"/>
    <w:rsid w:val="00BC5515"/>
    <w:rsid w:val="00BF3083"/>
    <w:rsid w:val="00C102CF"/>
    <w:rsid w:val="00CB643F"/>
    <w:rsid w:val="00CE5C94"/>
    <w:rsid w:val="00CF1ECF"/>
    <w:rsid w:val="00D47CB1"/>
    <w:rsid w:val="00D87C5F"/>
    <w:rsid w:val="00DF6C64"/>
    <w:rsid w:val="00E35604"/>
    <w:rsid w:val="00E6190E"/>
    <w:rsid w:val="00EB61C8"/>
    <w:rsid w:val="00EC565B"/>
    <w:rsid w:val="00F33CB3"/>
    <w:rsid w:val="00F41538"/>
    <w:rsid w:val="00F948B9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687603"/>
  <w15:chartTrackingRefBased/>
  <w15:docId w15:val="{E5C424EA-CC0D-4722-A955-C8116F55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1C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7C57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FF7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7C5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理枝</dc:creator>
  <cp:keywords/>
  <dc:description/>
  <cp:lastModifiedBy>PC01</cp:lastModifiedBy>
  <cp:revision>3</cp:revision>
  <cp:lastPrinted>2020-10-23T05:21:00Z</cp:lastPrinted>
  <dcterms:created xsi:type="dcterms:W3CDTF">2022-04-12T01:07:00Z</dcterms:created>
  <dcterms:modified xsi:type="dcterms:W3CDTF">2022-04-15T01:01:00Z</dcterms:modified>
</cp:coreProperties>
</file>